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AD88" w14:textId="4F57D37D" w:rsidR="00E04756" w:rsidRPr="00B750C2" w:rsidRDefault="00E04756" w:rsidP="00AF3CD1">
      <w:pPr>
        <w:rPr>
          <w:rFonts w:ascii="Arial" w:hAnsi="Arial"/>
          <w:lang w:val="en-GB"/>
        </w:rPr>
      </w:pPr>
    </w:p>
    <w:p w14:paraId="5E5D0CAD" w14:textId="77777777" w:rsidR="00E04756" w:rsidRPr="00B750C2" w:rsidRDefault="00E04756" w:rsidP="00AF3CD1">
      <w:pPr>
        <w:rPr>
          <w:rFonts w:ascii="Arial" w:hAnsi="Arial"/>
          <w:lang w:val="en-GB"/>
        </w:rPr>
      </w:pPr>
    </w:p>
    <w:p w14:paraId="225A9006" w14:textId="77777777" w:rsidR="00897E62" w:rsidRPr="006F2760" w:rsidRDefault="00897E62" w:rsidP="00B750C2">
      <w:pPr>
        <w:spacing w:after="0" w:line="360" w:lineRule="auto"/>
        <w:jc w:val="center"/>
        <w:rPr>
          <w:rFonts w:ascii="Verdana" w:hAnsi="Verdana"/>
          <w:b/>
          <w:sz w:val="18"/>
          <w:szCs w:val="18"/>
          <w:lang w:val="en-GB"/>
        </w:rPr>
      </w:pPr>
      <w:r w:rsidRPr="006F2760">
        <w:rPr>
          <w:rFonts w:ascii="Verdana" w:hAnsi="Verdana"/>
          <w:b/>
          <w:sz w:val="18"/>
          <w:szCs w:val="18"/>
          <w:lang w:val="en-GB"/>
        </w:rPr>
        <w:t>Communiqué</w:t>
      </w:r>
    </w:p>
    <w:p w14:paraId="0753FBCB" w14:textId="77777777" w:rsidR="00897E62" w:rsidRPr="006F2760" w:rsidRDefault="00897E62" w:rsidP="00B750C2">
      <w:pPr>
        <w:spacing w:after="0" w:line="360" w:lineRule="auto"/>
        <w:jc w:val="center"/>
        <w:rPr>
          <w:rFonts w:ascii="Verdana" w:hAnsi="Verdana"/>
          <w:b/>
          <w:sz w:val="18"/>
          <w:szCs w:val="18"/>
          <w:lang w:val="en-GB"/>
        </w:rPr>
      </w:pPr>
      <w:r w:rsidRPr="006F2760">
        <w:rPr>
          <w:rFonts w:ascii="Verdana" w:hAnsi="Verdana"/>
          <w:b/>
          <w:sz w:val="18"/>
          <w:szCs w:val="18"/>
          <w:lang w:val="en-GB"/>
        </w:rPr>
        <w:t>of the Warsaw Stock Exchange</w:t>
      </w:r>
    </w:p>
    <w:p w14:paraId="3BEF4468" w14:textId="72765CF3" w:rsidR="00897E62" w:rsidRPr="006F2760" w:rsidRDefault="00897E62" w:rsidP="00B750C2">
      <w:pPr>
        <w:spacing w:after="0" w:line="360" w:lineRule="auto"/>
        <w:jc w:val="center"/>
        <w:rPr>
          <w:rFonts w:ascii="Verdana" w:hAnsi="Verdana"/>
          <w:b/>
          <w:sz w:val="18"/>
          <w:szCs w:val="18"/>
          <w:lang w:val="en-GB"/>
        </w:rPr>
      </w:pPr>
      <w:r w:rsidRPr="006F2760">
        <w:rPr>
          <w:rFonts w:ascii="Verdana" w:hAnsi="Verdana"/>
          <w:b/>
          <w:sz w:val="18"/>
          <w:szCs w:val="18"/>
          <w:lang w:val="en-GB"/>
        </w:rPr>
        <w:t xml:space="preserve"> dated</w:t>
      </w:r>
      <w:r w:rsidR="007445CA" w:rsidRPr="006F2760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BB65AF">
        <w:rPr>
          <w:rFonts w:ascii="Verdana" w:hAnsi="Verdana"/>
          <w:b/>
          <w:sz w:val="18"/>
          <w:szCs w:val="18"/>
          <w:lang w:val="en-GB"/>
        </w:rPr>
        <w:t>20 December</w:t>
      </w:r>
      <w:r w:rsidR="007445CA" w:rsidRPr="006F2760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6F2760">
        <w:rPr>
          <w:rFonts w:ascii="Verdana" w:hAnsi="Verdana"/>
          <w:b/>
          <w:sz w:val="18"/>
          <w:szCs w:val="18"/>
          <w:lang w:val="en-GB"/>
        </w:rPr>
        <w:t>202</w:t>
      </w:r>
      <w:r w:rsidR="009D6AA4">
        <w:rPr>
          <w:rFonts w:ascii="Verdana" w:hAnsi="Verdana"/>
          <w:b/>
          <w:sz w:val="18"/>
          <w:szCs w:val="18"/>
          <w:lang w:val="en-GB"/>
        </w:rPr>
        <w:t>3</w:t>
      </w:r>
      <w:r w:rsidRPr="006F2760">
        <w:rPr>
          <w:rFonts w:ascii="Verdana" w:hAnsi="Verdana"/>
          <w:b/>
          <w:sz w:val="18"/>
          <w:szCs w:val="18"/>
          <w:lang w:val="en-GB"/>
        </w:rPr>
        <w:t xml:space="preserve"> </w:t>
      </w:r>
    </w:p>
    <w:p w14:paraId="65202352" w14:textId="77777777" w:rsidR="00897E62" w:rsidRPr="006F2760" w:rsidRDefault="00897E62" w:rsidP="00897E62">
      <w:pPr>
        <w:spacing w:after="0"/>
        <w:jc w:val="center"/>
        <w:rPr>
          <w:rFonts w:ascii="Verdana" w:hAnsi="Verdana"/>
          <w:b/>
          <w:sz w:val="18"/>
          <w:szCs w:val="18"/>
          <w:lang w:val="en-GB"/>
        </w:rPr>
      </w:pPr>
      <w:r w:rsidRPr="006F2760">
        <w:rPr>
          <w:rFonts w:ascii="Verdana" w:hAnsi="Verdana"/>
          <w:b/>
          <w:sz w:val="18"/>
          <w:szCs w:val="18"/>
          <w:lang w:val="en-GB"/>
        </w:rPr>
        <w:t>(CATALYST)</w:t>
      </w:r>
    </w:p>
    <w:p w14:paraId="577FB43E" w14:textId="77777777" w:rsidR="00CA0473" w:rsidRPr="006F2760" w:rsidRDefault="00CA0473" w:rsidP="00AF3CD1">
      <w:pPr>
        <w:rPr>
          <w:rFonts w:ascii="Arial" w:hAnsi="Arial"/>
          <w:color w:val="000000" w:themeColor="text1"/>
          <w:lang w:val="en-GB"/>
        </w:rPr>
      </w:pPr>
    </w:p>
    <w:p w14:paraId="2EC2FF08" w14:textId="72F169DA" w:rsidR="00897E62" w:rsidRDefault="00897E62" w:rsidP="00E04756">
      <w:pPr>
        <w:pStyle w:val="Tekstpodstawowy"/>
        <w:spacing w:line="360" w:lineRule="auto"/>
        <w:rPr>
          <w:rFonts w:ascii="Verdana" w:hAnsi="Verdana"/>
          <w:color w:val="000000" w:themeColor="text1"/>
          <w:sz w:val="18"/>
          <w:szCs w:val="18"/>
          <w:lang w:val="en-GB"/>
        </w:rPr>
      </w:pPr>
      <w:r w:rsidRPr="006F2760">
        <w:rPr>
          <w:rFonts w:ascii="Verdana" w:hAnsi="Verdana"/>
          <w:color w:val="000000" w:themeColor="text1"/>
          <w:sz w:val="18"/>
          <w:szCs w:val="18"/>
          <w:lang w:val="en-GB"/>
        </w:rPr>
        <w:t>Further to Resolution No.</w:t>
      </w:r>
      <w:r w:rsidR="007445CA" w:rsidRPr="006F2760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</w:t>
      </w:r>
      <w:r w:rsidR="00BB65AF">
        <w:rPr>
          <w:rFonts w:ascii="Verdana" w:hAnsi="Verdana"/>
          <w:color w:val="000000" w:themeColor="text1"/>
          <w:sz w:val="18"/>
          <w:szCs w:val="18"/>
          <w:lang w:val="en-GB"/>
        </w:rPr>
        <w:t>1425</w:t>
      </w:r>
      <w:r w:rsidR="007445CA" w:rsidRPr="006F2760">
        <w:rPr>
          <w:rFonts w:ascii="Verdana" w:hAnsi="Verdana"/>
          <w:color w:val="000000" w:themeColor="text1"/>
          <w:sz w:val="18"/>
          <w:szCs w:val="18"/>
          <w:lang w:val="en-GB"/>
        </w:rPr>
        <w:t>/</w:t>
      </w:r>
      <w:r w:rsidRPr="006F2760">
        <w:rPr>
          <w:rFonts w:ascii="Verdana" w:hAnsi="Verdana"/>
          <w:color w:val="000000" w:themeColor="text1"/>
          <w:sz w:val="18"/>
          <w:szCs w:val="18"/>
          <w:lang w:val="en-GB"/>
        </w:rPr>
        <w:t>202</w:t>
      </w:r>
      <w:r w:rsidR="009D6AA4">
        <w:rPr>
          <w:rFonts w:ascii="Verdana" w:hAnsi="Verdana"/>
          <w:color w:val="000000" w:themeColor="text1"/>
          <w:sz w:val="18"/>
          <w:szCs w:val="18"/>
          <w:lang w:val="en-GB"/>
        </w:rPr>
        <w:t>3</w:t>
      </w:r>
      <w:r w:rsidRPr="006F2760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</w:t>
      </w:r>
      <w:r w:rsidR="00D56C3F" w:rsidRPr="006F2760">
        <w:rPr>
          <w:rFonts w:ascii="Verdana" w:hAnsi="Verdana"/>
          <w:color w:val="000000" w:themeColor="text1"/>
          <w:sz w:val="18"/>
          <w:szCs w:val="18"/>
          <w:lang w:val="en-GB"/>
        </w:rPr>
        <w:t>of the Exchange Management Board dated</w:t>
      </w:r>
      <w:r w:rsidR="007445CA" w:rsidRPr="006F2760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</w:t>
      </w:r>
      <w:r w:rsidR="00BB65AF">
        <w:rPr>
          <w:rFonts w:ascii="Verdana" w:hAnsi="Verdana"/>
          <w:color w:val="000000" w:themeColor="text1"/>
          <w:sz w:val="18"/>
          <w:szCs w:val="18"/>
          <w:lang w:val="en-GB"/>
        </w:rPr>
        <w:t>20 December</w:t>
      </w:r>
      <w:r w:rsidR="007A4A4B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202</w:t>
      </w:r>
      <w:r w:rsidR="009D6AA4">
        <w:rPr>
          <w:rFonts w:ascii="Verdana" w:hAnsi="Verdana"/>
          <w:color w:val="000000" w:themeColor="text1"/>
          <w:sz w:val="18"/>
          <w:szCs w:val="18"/>
          <w:lang w:val="en-GB"/>
        </w:rPr>
        <w:t>3</w:t>
      </w:r>
      <w:r w:rsidR="00D56C3F" w:rsidRPr="006F2760">
        <w:rPr>
          <w:rFonts w:ascii="Verdana" w:hAnsi="Verdana"/>
          <w:color w:val="000000" w:themeColor="text1"/>
          <w:sz w:val="18"/>
          <w:szCs w:val="18"/>
          <w:lang w:val="en-GB"/>
        </w:rPr>
        <w:t xml:space="preserve">, the Warsaw Stock Exchange announces the planned last day of trading of the bonds issued by the company </w:t>
      </w:r>
      <w:r w:rsidR="00257EE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GMINA </w:t>
      </w:r>
      <w:r w:rsidR="00BB65AF">
        <w:rPr>
          <w:rFonts w:ascii="Verdana" w:hAnsi="Verdana"/>
          <w:b/>
          <w:bCs/>
          <w:color w:val="000000" w:themeColor="text1"/>
          <w:sz w:val="18"/>
          <w:szCs w:val="18"/>
        </w:rPr>
        <w:t>PIŁA</w:t>
      </w:r>
      <w:r w:rsidR="00B750C2" w:rsidRPr="006F2760">
        <w:rPr>
          <w:rFonts w:ascii="Verdana" w:hAnsi="Verdana"/>
          <w:color w:val="000000" w:themeColor="text1"/>
          <w:sz w:val="18"/>
          <w:szCs w:val="18"/>
          <w:lang w:val="en-GB"/>
        </w:rPr>
        <w:t>:</w:t>
      </w:r>
    </w:p>
    <w:p w14:paraId="29306EF7" w14:textId="421DC303" w:rsidR="00900331" w:rsidRDefault="00900331" w:rsidP="00E04756">
      <w:pPr>
        <w:pStyle w:val="Tekstpodstawowy"/>
        <w:spacing w:line="360" w:lineRule="auto"/>
        <w:rPr>
          <w:rFonts w:ascii="Verdana" w:hAnsi="Verdana"/>
          <w:color w:val="000000" w:themeColor="text1"/>
          <w:sz w:val="18"/>
          <w:szCs w:val="18"/>
          <w:lang w:val="en-GB"/>
        </w:rPr>
      </w:pPr>
    </w:p>
    <w:tbl>
      <w:tblPr>
        <w:tblW w:w="15242" w:type="dxa"/>
        <w:tblLook w:val="04A0" w:firstRow="1" w:lastRow="0" w:firstColumn="1" w:lastColumn="0" w:noHBand="0" w:noVBand="1"/>
      </w:tblPr>
      <w:tblGrid>
        <w:gridCol w:w="846"/>
        <w:gridCol w:w="5154"/>
        <w:gridCol w:w="4621"/>
        <w:gridCol w:w="4621"/>
      </w:tblGrid>
      <w:tr w:rsidR="00BB65AF" w:rsidRPr="00BA775A" w14:paraId="594C48D8" w14:textId="77777777" w:rsidTr="00BB65AF">
        <w:tc>
          <w:tcPr>
            <w:tcW w:w="846" w:type="dxa"/>
            <w:shd w:val="clear" w:color="auto" w:fill="auto"/>
          </w:tcPr>
          <w:p w14:paraId="45970AAC" w14:textId="7777777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A775A">
              <w:rPr>
                <w:rFonts w:ascii="Verdana" w:hAnsi="Verdana"/>
                <w:bCs/>
                <w:sz w:val="18"/>
                <w:szCs w:val="18"/>
              </w:rPr>
              <w:t>a)</w:t>
            </w:r>
          </w:p>
        </w:tc>
        <w:tc>
          <w:tcPr>
            <w:tcW w:w="5154" w:type="dxa"/>
            <w:shd w:val="clear" w:color="auto" w:fill="auto"/>
          </w:tcPr>
          <w:p w14:paraId="4E8130A4" w14:textId="626FC3C1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Series:</w:t>
            </w:r>
          </w:p>
        </w:tc>
        <w:tc>
          <w:tcPr>
            <w:tcW w:w="4621" w:type="dxa"/>
          </w:tcPr>
          <w:p w14:paraId="449AF96E" w14:textId="7FE25869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A23</w:t>
            </w:r>
          </w:p>
        </w:tc>
        <w:tc>
          <w:tcPr>
            <w:tcW w:w="4621" w:type="dxa"/>
            <w:shd w:val="clear" w:color="auto" w:fill="auto"/>
          </w:tcPr>
          <w:p w14:paraId="4D33DA58" w14:textId="5E0D7053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B65AF" w:rsidRPr="00BA775A" w14:paraId="7E53CDE5" w14:textId="77777777" w:rsidTr="00BB65AF">
        <w:tc>
          <w:tcPr>
            <w:tcW w:w="846" w:type="dxa"/>
            <w:shd w:val="clear" w:color="auto" w:fill="auto"/>
          </w:tcPr>
          <w:p w14:paraId="5E936F5E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59244E60" w14:textId="77FC7B2B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Abbreviated name:</w:t>
            </w:r>
          </w:p>
        </w:tc>
        <w:tc>
          <w:tcPr>
            <w:tcW w:w="4621" w:type="dxa"/>
          </w:tcPr>
          <w:p w14:paraId="5D83D130" w14:textId="620DC414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>PIA1136</w:t>
            </w:r>
          </w:p>
        </w:tc>
        <w:tc>
          <w:tcPr>
            <w:tcW w:w="4621" w:type="dxa"/>
            <w:shd w:val="clear" w:color="auto" w:fill="auto"/>
          </w:tcPr>
          <w:p w14:paraId="60DFA1EC" w14:textId="085FC7E2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65AF" w:rsidRPr="00BA775A" w14:paraId="54911A4D" w14:textId="77777777" w:rsidTr="00BB65AF">
        <w:tc>
          <w:tcPr>
            <w:tcW w:w="846" w:type="dxa"/>
            <w:shd w:val="clear" w:color="auto" w:fill="auto"/>
          </w:tcPr>
          <w:p w14:paraId="700ED15C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0382AA57" w14:textId="35980A31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Quantity:</w:t>
            </w:r>
          </w:p>
        </w:tc>
        <w:tc>
          <w:tcPr>
            <w:tcW w:w="4621" w:type="dxa"/>
          </w:tcPr>
          <w:p w14:paraId="18D321B3" w14:textId="2DD6279C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5.000</w:t>
            </w:r>
          </w:p>
        </w:tc>
        <w:tc>
          <w:tcPr>
            <w:tcW w:w="4621" w:type="dxa"/>
            <w:shd w:val="clear" w:color="auto" w:fill="auto"/>
          </w:tcPr>
          <w:p w14:paraId="46CD7F15" w14:textId="24FCFF19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B65AF" w:rsidRPr="00BA775A" w14:paraId="08340786" w14:textId="77777777" w:rsidTr="00BB65AF">
        <w:trPr>
          <w:trHeight w:val="247"/>
        </w:trPr>
        <w:tc>
          <w:tcPr>
            <w:tcW w:w="846" w:type="dxa"/>
            <w:shd w:val="clear" w:color="auto" w:fill="auto"/>
          </w:tcPr>
          <w:p w14:paraId="5DAAD55C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7DC81F02" w14:textId="3A972B58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ISIN code:</w:t>
            </w:r>
          </w:p>
        </w:tc>
        <w:tc>
          <w:tcPr>
            <w:tcW w:w="4621" w:type="dxa"/>
          </w:tcPr>
          <w:p w14:paraId="53BB0F70" w14:textId="06BB9C73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 w:cs="Carlito"/>
                <w:bCs/>
                <w:sz w:val="18"/>
                <w:szCs w:val="18"/>
              </w:rPr>
              <w:t>PLO205900031</w:t>
            </w:r>
          </w:p>
        </w:tc>
        <w:tc>
          <w:tcPr>
            <w:tcW w:w="4621" w:type="dxa"/>
            <w:shd w:val="clear" w:color="auto" w:fill="auto"/>
          </w:tcPr>
          <w:p w14:paraId="015A81D9" w14:textId="76C08BAB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B65AF" w:rsidRPr="00BA775A" w14:paraId="5C6B9F73" w14:textId="77777777" w:rsidTr="00BB65AF">
        <w:tc>
          <w:tcPr>
            <w:tcW w:w="846" w:type="dxa"/>
            <w:shd w:val="clear" w:color="auto" w:fill="auto"/>
          </w:tcPr>
          <w:p w14:paraId="4F11612B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68C98A85" w14:textId="02C2AF3A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Redemption date:</w:t>
            </w:r>
          </w:p>
        </w:tc>
        <w:tc>
          <w:tcPr>
            <w:tcW w:w="4621" w:type="dxa"/>
          </w:tcPr>
          <w:p w14:paraId="65809B17" w14:textId="73EE437D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2036 </w:t>
            </w:r>
          </w:p>
        </w:tc>
        <w:tc>
          <w:tcPr>
            <w:tcW w:w="4621" w:type="dxa"/>
            <w:shd w:val="clear" w:color="auto" w:fill="auto"/>
          </w:tcPr>
          <w:p w14:paraId="16D3F506" w14:textId="4A4C2051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B65AF" w:rsidRPr="00BA775A" w14:paraId="709D0178" w14:textId="77777777" w:rsidTr="00BB65AF">
        <w:tc>
          <w:tcPr>
            <w:tcW w:w="846" w:type="dxa"/>
            <w:shd w:val="clear" w:color="auto" w:fill="auto"/>
          </w:tcPr>
          <w:p w14:paraId="27D0E86E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14717BC9" w14:textId="15BF282F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Proposed</w:t>
            </w:r>
            <w:r w:rsidRPr="003D7D8D"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n-GB"/>
              </w:rPr>
              <w:t xml:space="preserve"> last day of trading</w:t>
            </w: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621" w:type="dxa"/>
          </w:tcPr>
          <w:p w14:paraId="27AD3C70" w14:textId="472926C9" w:rsidR="00BB65AF" w:rsidRPr="009D6AA4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13 </w:t>
            </w:r>
            <w:proofErr w:type="spellStart"/>
            <w:r w:rsidRPr="00BB65AF">
              <w:rPr>
                <w:rFonts w:ascii="Verdana" w:hAnsi="Verdana"/>
                <w:b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2036 </w:t>
            </w:r>
          </w:p>
        </w:tc>
        <w:tc>
          <w:tcPr>
            <w:tcW w:w="4621" w:type="dxa"/>
            <w:shd w:val="clear" w:color="auto" w:fill="auto"/>
          </w:tcPr>
          <w:p w14:paraId="60A68DDB" w14:textId="11CAAF21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B10A7" w:rsidRPr="00BA775A" w14:paraId="6ECE7FB9" w14:textId="77777777" w:rsidTr="00BB65AF">
        <w:tc>
          <w:tcPr>
            <w:tcW w:w="846" w:type="dxa"/>
            <w:shd w:val="clear" w:color="auto" w:fill="auto"/>
          </w:tcPr>
          <w:p w14:paraId="0D0421B3" w14:textId="77777777" w:rsidR="00FB10A7" w:rsidRPr="00BA775A" w:rsidRDefault="00FB10A7" w:rsidP="00FB10A7">
            <w:pPr>
              <w:pStyle w:val="Tekstpodstawowy"/>
              <w:spacing w:line="360" w:lineRule="auto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728D8ED1" w14:textId="77777777" w:rsidR="00FB10A7" w:rsidRPr="003D7D8D" w:rsidRDefault="00FB10A7" w:rsidP="00FB10A7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</w:tcPr>
          <w:p w14:paraId="27E2A984" w14:textId="77777777" w:rsidR="00FB10A7" w:rsidRPr="00BA775A" w:rsidRDefault="00FB10A7" w:rsidP="00FB10A7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21" w:type="dxa"/>
            <w:shd w:val="clear" w:color="auto" w:fill="auto"/>
          </w:tcPr>
          <w:p w14:paraId="3BACCA02" w14:textId="3BF4580C" w:rsidR="00FB10A7" w:rsidRPr="00BA775A" w:rsidRDefault="00FB10A7" w:rsidP="00FB10A7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65AF" w:rsidRPr="00BA775A" w14:paraId="68630EEC" w14:textId="77777777" w:rsidTr="00BB65AF">
        <w:tc>
          <w:tcPr>
            <w:tcW w:w="846" w:type="dxa"/>
            <w:shd w:val="clear" w:color="auto" w:fill="auto"/>
          </w:tcPr>
          <w:p w14:paraId="524E3C8C" w14:textId="7777777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A775A">
              <w:rPr>
                <w:rFonts w:ascii="Verdana" w:hAnsi="Verdana"/>
                <w:bCs/>
                <w:sz w:val="18"/>
                <w:szCs w:val="18"/>
              </w:rPr>
              <w:t>b)</w:t>
            </w:r>
          </w:p>
        </w:tc>
        <w:tc>
          <w:tcPr>
            <w:tcW w:w="5154" w:type="dxa"/>
            <w:shd w:val="clear" w:color="auto" w:fill="auto"/>
          </w:tcPr>
          <w:p w14:paraId="1E75ACB0" w14:textId="28C1F490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Series:</w:t>
            </w:r>
          </w:p>
        </w:tc>
        <w:tc>
          <w:tcPr>
            <w:tcW w:w="4621" w:type="dxa"/>
          </w:tcPr>
          <w:p w14:paraId="0823DF69" w14:textId="062B923C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B23</w:t>
            </w:r>
          </w:p>
        </w:tc>
        <w:tc>
          <w:tcPr>
            <w:tcW w:w="4621" w:type="dxa"/>
            <w:shd w:val="clear" w:color="auto" w:fill="auto"/>
          </w:tcPr>
          <w:p w14:paraId="236EB002" w14:textId="3D8DE8AC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B65AF" w:rsidRPr="00BA775A" w14:paraId="45D84270" w14:textId="77777777" w:rsidTr="00BB65AF">
        <w:tc>
          <w:tcPr>
            <w:tcW w:w="846" w:type="dxa"/>
            <w:shd w:val="clear" w:color="auto" w:fill="auto"/>
          </w:tcPr>
          <w:p w14:paraId="3B40578A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2E6B20E0" w14:textId="4EEB0422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Abbreviated name:</w:t>
            </w:r>
          </w:p>
        </w:tc>
        <w:tc>
          <w:tcPr>
            <w:tcW w:w="4621" w:type="dxa"/>
          </w:tcPr>
          <w:p w14:paraId="6EBD040D" w14:textId="18FF57F8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>PI11136</w:t>
            </w:r>
          </w:p>
        </w:tc>
        <w:tc>
          <w:tcPr>
            <w:tcW w:w="4621" w:type="dxa"/>
            <w:shd w:val="clear" w:color="auto" w:fill="auto"/>
          </w:tcPr>
          <w:p w14:paraId="5ED8FFC0" w14:textId="633E7936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65AF" w:rsidRPr="00BA775A" w14:paraId="61CBBE3C" w14:textId="77777777" w:rsidTr="00BB65AF">
        <w:tc>
          <w:tcPr>
            <w:tcW w:w="846" w:type="dxa"/>
            <w:shd w:val="clear" w:color="auto" w:fill="auto"/>
          </w:tcPr>
          <w:p w14:paraId="1479ACCA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1AE67CA7" w14:textId="120194D1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Quantity:</w:t>
            </w:r>
          </w:p>
        </w:tc>
        <w:tc>
          <w:tcPr>
            <w:tcW w:w="4621" w:type="dxa"/>
          </w:tcPr>
          <w:p w14:paraId="1F3A42A0" w14:textId="727BEB69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10.000</w:t>
            </w:r>
          </w:p>
        </w:tc>
        <w:tc>
          <w:tcPr>
            <w:tcW w:w="4621" w:type="dxa"/>
            <w:shd w:val="clear" w:color="auto" w:fill="auto"/>
          </w:tcPr>
          <w:p w14:paraId="1748E026" w14:textId="64515517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B65AF" w:rsidRPr="00BA775A" w14:paraId="120141CC" w14:textId="77777777" w:rsidTr="00BB65AF">
        <w:tc>
          <w:tcPr>
            <w:tcW w:w="846" w:type="dxa"/>
            <w:shd w:val="clear" w:color="auto" w:fill="auto"/>
          </w:tcPr>
          <w:p w14:paraId="604DF8FC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2A55B8AF" w14:textId="3D7E78E6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ISIN code:</w:t>
            </w:r>
          </w:p>
        </w:tc>
        <w:tc>
          <w:tcPr>
            <w:tcW w:w="4621" w:type="dxa"/>
          </w:tcPr>
          <w:p w14:paraId="32D83FDD" w14:textId="6D317798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PLO205900049</w:t>
            </w:r>
          </w:p>
        </w:tc>
        <w:tc>
          <w:tcPr>
            <w:tcW w:w="4621" w:type="dxa"/>
            <w:shd w:val="clear" w:color="auto" w:fill="auto"/>
          </w:tcPr>
          <w:p w14:paraId="359AE2F3" w14:textId="191AC3DA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B65AF" w:rsidRPr="00BA775A" w14:paraId="399235DC" w14:textId="77777777" w:rsidTr="00BB65AF">
        <w:tc>
          <w:tcPr>
            <w:tcW w:w="846" w:type="dxa"/>
            <w:shd w:val="clear" w:color="auto" w:fill="auto"/>
          </w:tcPr>
          <w:p w14:paraId="5545E774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75CD3DC1" w14:textId="3064974C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Redemption date:</w:t>
            </w:r>
          </w:p>
        </w:tc>
        <w:tc>
          <w:tcPr>
            <w:tcW w:w="4621" w:type="dxa"/>
          </w:tcPr>
          <w:p w14:paraId="5DF2EE0D" w14:textId="24BCBC5B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2036 </w:t>
            </w:r>
          </w:p>
        </w:tc>
        <w:tc>
          <w:tcPr>
            <w:tcW w:w="4621" w:type="dxa"/>
            <w:shd w:val="clear" w:color="auto" w:fill="auto"/>
          </w:tcPr>
          <w:p w14:paraId="5DC7158A" w14:textId="2D16C792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B65AF" w:rsidRPr="00BA775A" w14:paraId="56D4A473" w14:textId="77777777" w:rsidTr="00BB65AF">
        <w:tc>
          <w:tcPr>
            <w:tcW w:w="846" w:type="dxa"/>
            <w:shd w:val="clear" w:color="auto" w:fill="auto"/>
          </w:tcPr>
          <w:p w14:paraId="392913E3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77ECB292" w14:textId="733CB5D0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Proposed</w:t>
            </w:r>
            <w:r w:rsidRPr="003D7D8D"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n-GB"/>
              </w:rPr>
              <w:t xml:space="preserve"> last day of trading</w:t>
            </w: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621" w:type="dxa"/>
          </w:tcPr>
          <w:p w14:paraId="5162BE4D" w14:textId="500D6C75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13 </w:t>
            </w:r>
            <w:proofErr w:type="spellStart"/>
            <w:r w:rsidRPr="00BB65AF">
              <w:rPr>
                <w:rFonts w:ascii="Verdana" w:hAnsi="Verdana"/>
                <w:b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2036 </w:t>
            </w:r>
          </w:p>
        </w:tc>
        <w:tc>
          <w:tcPr>
            <w:tcW w:w="4621" w:type="dxa"/>
            <w:shd w:val="clear" w:color="auto" w:fill="auto"/>
          </w:tcPr>
          <w:p w14:paraId="4E8B7357" w14:textId="4BA34389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D6AA4" w:rsidRPr="00BA775A" w14:paraId="1133D5A4" w14:textId="77777777" w:rsidTr="00BB65AF">
        <w:tc>
          <w:tcPr>
            <w:tcW w:w="846" w:type="dxa"/>
            <w:shd w:val="clear" w:color="auto" w:fill="auto"/>
          </w:tcPr>
          <w:p w14:paraId="629B18ED" w14:textId="6E15323D" w:rsidR="009D6AA4" w:rsidRPr="00BA775A" w:rsidRDefault="009D6AA4" w:rsidP="009D6AA4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7318266B" w14:textId="77777777" w:rsidR="009D6AA4" w:rsidRPr="003D7D8D" w:rsidRDefault="009D6AA4" w:rsidP="009D6AA4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</w:tcPr>
          <w:p w14:paraId="0086CD69" w14:textId="77777777" w:rsidR="009D6AA4" w:rsidRPr="00FA2DB6" w:rsidRDefault="009D6AA4" w:rsidP="009D6AA4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21" w:type="dxa"/>
            <w:shd w:val="clear" w:color="auto" w:fill="auto"/>
          </w:tcPr>
          <w:p w14:paraId="4E82F668" w14:textId="77777777" w:rsidR="009D6AA4" w:rsidRPr="00BA775A" w:rsidRDefault="009D6AA4" w:rsidP="009D6AA4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65AF" w:rsidRPr="00BA775A" w14:paraId="504A60C1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713E1425" w14:textId="652BA878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</w:t>
            </w:r>
            <w:r w:rsidRPr="00BA775A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5154" w:type="dxa"/>
            <w:shd w:val="clear" w:color="auto" w:fill="auto"/>
          </w:tcPr>
          <w:p w14:paraId="7597B989" w14:textId="7777777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Series:</w:t>
            </w:r>
          </w:p>
        </w:tc>
        <w:tc>
          <w:tcPr>
            <w:tcW w:w="4621" w:type="dxa"/>
          </w:tcPr>
          <w:p w14:paraId="58B5C4C3" w14:textId="6333B65A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C23</w:t>
            </w:r>
          </w:p>
        </w:tc>
      </w:tr>
      <w:tr w:rsidR="00BB65AF" w:rsidRPr="00BA775A" w14:paraId="0ECCC92B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506EA5E0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3FDE7371" w14:textId="7777777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Abbreviated name:</w:t>
            </w:r>
          </w:p>
        </w:tc>
        <w:tc>
          <w:tcPr>
            <w:tcW w:w="4621" w:type="dxa"/>
          </w:tcPr>
          <w:p w14:paraId="53FF938F" w14:textId="3CB86088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>PIA1129</w:t>
            </w:r>
          </w:p>
        </w:tc>
      </w:tr>
      <w:tr w:rsidR="00BB65AF" w:rsidRPr="00BA775A" w14:paraId="5B2A697F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614E1F88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0D1C84FE" w14:textId="7777777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Quantity:</w:t>
            </w:r>
          </w:p>
        </w:tc>
        <w:tc>
          <w:tcPr>
            <w:tcW w:w="4621" w:type="dxa"/>
          </w:tcPr>
          <w:p w14:paraId="1A26BCEC" w14:textId="4D1019C7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5.000</w:t>
            </w:r>
          </w:p>
        </w:tc>
      </w:tr>
      <w:tr w:rsidR="00BB65AF" w:rsidRPr="00BA775A" w14:paraId="2A351A4D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051E1D15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6F4E7057" w14:textId="7777777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ISIN code:</w:t>
            </w:r>
          </w:p>
        </w:tc>
        <w:tc>
          <w:tcPr>
            <w:tcW w:w="4621" w:type="dxa"/>
          </w:tcPr>
          <w:p w14:paraId="2F389EE9" w14:textId="5C7A8CC5" w:rsidR="00BB65AF" w:rsidRPr="00BA775A" w:rsidRDefault="00BB65AF" w:rsidP="00BB65AF">
            <w:pPr>
              <w:pStyle w:val="Tekstpodstawowy"/>
              <w:spacing w:line="360" w:lineRule="auto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PLO205900056</w:t>
            </w:r>
          </w:p>
        </w:tc>
      </w:tr>
      <w:tr w:rsidR="00BB65AF" w:rsidRPr="00BA775A" w14:paraId="0F9E2A3B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523EC4A7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4D0B1BD9" w14:textId="7777777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Redemption date:</w:t>
            </w:r>
          </w:p>
        </w:tc>
        <w:tc>
          <w:tcPr>
            <w:tcW w:w="4621" w:type="dxa"/>
          </w:tcPr>
          <w:p w14:paraId="3E38443A" w14:textId="1E9CE05E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2029</w:t>
            </w:r>
          </w:p>
        </w:tc>
      </w:tr>
      <w:tr w:rsidR="00BB65AF" w:rsidRPr="00BA775A" w14:paraId="662D2C9B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41C6E603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0672CCFF" w14:textId="7777777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Proposed</w:t>
            </w:r>
            <w:r w:rsidRPr="003D7D8D"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n-GB"/>
              </w:rPr>
              <w:t xml:space="preserve"> last day of trading</w:t>
            </w: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621" w:type="dxa"/>
          </w:tcPr>
          <w:p w14:paraId="100D3815" w14:textId="3635EAEF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14 </w:t>
            </w:r>
            <w:proofErr w:type="spellStart"/>
            <w:r w:rsidRPr="00BB65AF">
              <w:rPr>
                <w:rFonts w:ascii="Verdana" w:hAnsi="Verdana"/>
                <w:b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E5A77">
              <w:rPr>
                <w:rFonts w:ascii="Verdana" w:hAnsi="Verdana"/>
                <w:b/>
                <w:sz w:val="18"/>
                <w:szCs w:val="18"/>
              </w:rPr>
              <w:t>2029</w:t>
            </w:r>
          </w:p>
        </w:tc>
      </w:tr>
      <w:tr w:rsidR="00BB65AF" w:rsidRPr="00BA775A" w14:paraId="2A98B488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0F9AD946" w14:textId="77777777" w:rsidR="00BB65AF" w:rsidRPr="00BA775A" w:rsidRDefault="00BB65AF" w:rsidP="00BB65AF">
            <w:pPr>
              <w:pStyle w:val="Tekstpodstawowy"/>
              <w:spacing w:line="360" w:lineRule="auto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428E084E" w14:textId="77777777" w:rsidR="00BB65AF" w:rsidRPr="003D7D8D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</w:tcPr>
          <w:p w14:paraId="5DE162D0" w14:textId="77777777" w:rsidR="00BB65AF" w:rsidRPr="007E5A77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65AF" w:rsidRPr="00BA775A" w14:paraId="1A82D906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3FD6BC99" w14:textId="5FC264E9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</w:t>
            </w:r>
            <w:r w:rsidRPr="00BA775A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5154" w:type="dxa"/>
            <w:shd w:val="clear" w:color="auto" w:fill="auto"/>
          </w:tcPr>
          <w:p w14:paraId="2C0E015D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Series:</w:t>
            </w:r>
          </w:p>
        </w:tc>
        <w:tc>
          <w:tcPr>
            <w:tcW w:w="4621" w:type="dxa"/>
          </w:tcPr>
          <w:p w14:paraId="30572713" w14:textId="36AC611E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D23</w:t>
            </w:r>
          </w:p>
        </w:tc>
      </w:tr>
      <w:tr w:rsidR="00BB65AF" w:rsidRPr="00BA775A" w14:paraId="318DC892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28CC7BD8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47B7DDF1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Abbreviated name:</w:t>
            </w:r>
          </w:p>
        </w:tc>
        <w:tc>
          <w:tcPr>
            <w:tcW w:w="4621" w:type="dxa"/>
          </w:tcPr>
          <w:p w14:paraId="73CA4389" w14:textId="108D0717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>PIA1132</w:t>
            </w:r>
          </w:p>
        </w:tc>
      </w:tr>
      <w:tr w:rsidR="00BB65AF" w:rsidRPr="00BA775A" w14:paraId="1FA1FBA8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27544ECD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685FC611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Quantity:</w:t>
            </w:r>
          </w:p>
        </w:tc>
        <w:tc>
          <w:tcPr>
            <w:tcW w:w="4621" w:type="dxa"/>
          </w:tcPr>
          <w:p w14:paraId="3D3E71D6" w14:textId="2B930B5F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10.000</w:t>
            </w:r>
          </w:p>
        </w:tc>
      </w:tr>
      <w:tr w:rsidR="00BB65AF" w:rsidRPr="00BA775A" w14:paraId="0376B17A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24401880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49F8B061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ISIN code:</w:t>
            </w:r>
          </w:p>
        </w:tc>
        <w:tc>
          <w:tcPr>
            <w:tcW w:w="4621" w:type="dxa"/>
          </w:tcPr>
          <w:p w14:paraId="649356D2" w14:textId="716F2A65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PLO205900064</w:t>
            </w:r>
          </w:p>
        </w:tc>
      </w:tr>
      <w:tr w:rsidR="00BB65AF" w:rsidRPr="00BA775A" w14:paraId="5A595FA8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7B833A1B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74592520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Redemption date:</w:t>
            </w:r>
          </w:p>
        </w:tc>
        <w:tc>
          <w:tcPr>
            <w:tcW w:w="4621" w:type="dxa"/>
          </w:tcPr>
          <w:p w14:paraId="1AF23EA1" w14:textId="41CD263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2032</w:t>
            </w:r>
          </w:p>
        </w:tc>
      </w:tr>
      <w:tr w:rsidR="00BB65AF" w:rsidRPr="00BA775A" w14:paraId="30991265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31B7A093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6C97FA7F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Proposed</w:t>
            </w:r>
            <w:r w:rsidRPr="00BB65AF">
              <w:rPr>
                <w:rFonts w:ascii="Verdana" w:hAnsi="Verdana"/>
                <w:bCs/>
                <w:sz w:val="18"/>
                <w:szCs w:val="18"/>
                <w:lang w:val="en-GB"/>
              </w:rPr>
              <w:t xml:space="preserve"> last day of trading</w:t>
            </w: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621" w:type="dxa"/>
          </w:tcPr>
          <w:p w14:paraId="1D71C4D6" w14:textId="7088013D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15 </w:t>
            </w:r>
            <w:proofErr w:type="spellStart"/>
            <w:r w:rsidRPr="00BB65AF">
              <w:rPr>
                <w:rFonts w:ascii="Verdana" w:hAnsi="Verdana"/>
                <w:b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2032 </w:t>
            </w:r>
          </w:p>
        </w:tc>
      </w:tr>
      <w:tr w:rsidR="00BB65AF" w:rsidRPr="00BA775A" w14:paraId="06B334CA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4A6A475C" w14:textId="77777777" w:rsidR="00BB65AF" w:rsidRPr="00BA775A" w:rsidRDefault="00BB65AF" w:rsidP="00BB65AF">
            <w:pPr>
              <w:pStyle w:val="Tekstpodstawowy"/>
              <w:spacing w:line="360" w:lineRule="auto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6A405EF9" w14:textId="77777777" w:rsidR="00BB65AF" w:rsidRPr="003D7D8D" w:rsidRDefault="00BB65AF" w:rsidP="00183117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</w:tcPr>
          <w:p w14:paraId="42886C65" w14:textId="77777777" w:rsidR="00BB65AF" w:rsidRPr="007E5A77" w:rsidRDefault="00BB65AF" w:rsidP="00183117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B65AF" w:rsidRPr="00BB65AF" w14:paraId="6F973D16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02A5E0F1" w14:textId="34FFA91F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</w:t>
            </w:r>
            <w:r w:rsidRPr="00BA775A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5154" w:type="dxa"/>
            <w:shd w:val="clear" w:color="auto" w:fill="auto"/>
          </w:tcPr>
          <w:p w14:paraId="30B32E7B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Series:</w:t>
            </w:r>
          </w:p>
        </w:tc>
        <w:tc>
          <w:tcPr>
            <w:tcW w:w="4621" w:type="dxa"/>
          </w:tcPr>
          <w:p w14:paraId="650AEF9D" w14:textId="2D6A10ED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E23</w:t>
            </w:r>
          </w:p>
        </w:tc>
      </w:tr>
      <w:tr w:rsidR="00BB65AF" w:rsidRPr="00BA775A" w14:paraId="1A32ACDA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180F7A24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24CD8861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Abbreviated name:</w:t>
            </w:r>
          </w:p>
        </w:tc>
        <w:tc>
          <w:tcPr>
            <w:tcW w:w="4621" w:type="dxa"/>
          </w:tcPr>
          <w:p w14:paraId="7BF5A7C8" w14:textId="0E11D419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>PIA1134</w:t>
            </w:r>
          </w:p>
        </w:tc>
      </w:tr>
      <w:tr w:rsidR="00BB65AF" w:rsidRPr="00BB65AF" w14:paraId="0BCADDCB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251DF127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08B9235D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Quantity:</w:t>
            </w:r>
          </w:p>
        </w:tc>
        <w:tc>
          <w:tcPr>
            <w:tcW w:w="4621" w:type="dxa"/>
          </w:tcPr>
          <w:p w14:paraId="418E511F" w14:textId="435174B3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10.000</w:t>
            </w:r>
          </w:p>
        </w:tc>
      </w:tr>
      <w:tr w:rsidR="00BB65AF" w:rsidRPr="00BB65AF" w14:paraId="743CE1E8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00AB6BD3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4B541E2C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ISIN code:</w:t>
            </w:r>
          </w:p>
        </w:tc>
        <w:tc>
          <w:tcPr>
            <w:tcW w:w="4621" w:type="dxa"/>
          </w:tcPr>
          <w:p w14:paraId="75165161" w14:textId="6347E262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>PLO205900072</w:t>
            </w:r>
          </w:p>
        </w:tc>
      </w:tr>
      <w:tr w:rsidR="00BB65AF" w:rsidRPr="00BB65AF" w14:paraId="054D2EF2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5EB3823B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27980281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B750C2">
              <w:rPr>
                <w:rFonts w:ascii="Verdana" w:hAnsi="Verdana"/>
                <w:bCs/>
                <w:sz w:val="18"/>
                <w:szCs w:val="18"/>
                <w:lang w:val="en-GB"/>
              </w:rPr>
              <w:t>Redemption date:</w:t>
            </w:r>
          </w:p>
        </w:tc>
        <w:tc>
          <w:tcPr>
            <w:tcW w:w="4621" w:type="dxa"/>
          </w:tcPr>
          <w:p w14:paraId="0DA4C604" w14:textId="24C3549A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2034 </w:t>
            </w:r>
          </w:p>
        </w:tc>
      </w:tr>
      <w:tr w:rsidR="00BB65AF" w:rsidRPr="00BA775A" w14:paraId="075371D6" w14:textId="77777777" w:rsidTr="00BB65AF">
        <w:trPr>
          <w:gridAfter w:val="1"/>
          <w:wAfter w:w="4621" w:type="dxa"/>
        </w:trPr>
        <w:tc>
          <w:tcPr>
            <w:tcW w:w="846" w:type="dxa"/>
            <w:shd w:val="clear" w:color="auto" w:fill="auto"/>
          </w:tcPr>
          <w:p w14:paraId="7D0EA2D2" w14:textId="77777777" w:rsidR="00BB65AF" w:rsidRPr="00BA775A" w:rsidRDefault="00BB65AF" w:rsidP="00BB65AF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154" w:type="dxa"/>
            <w:shd w:val="clear" w:color="auto" w:fill="auto"/>
          </w:tcPr>
          <w:p w14:paraId="3589593C" w14:textId="77777777" w:rsidR="00BB65AF" w:rsidRPr="00BB65AF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Proposed</w:t>
            </w:r>
            <w:r w:rsidRPr="00BB65AF">
              <w:rPr>
                <w:rFonts w:ascii="Verdana" w:hAnsi="Verdana"/>
                <w:bCs/>
                <w:sz w:val="18"/>
                <w:szCs w:val="18"/>
                <w:lang w:val="en-GB"/>
              </w:rPr>
              <w:t xml:space="preserve"> last day of trading</w:t>
            </w:r>
            <w:r w:rsidRPr="003D7D8D">
              <w:rPr>
                <w:rFonts w:ascii="Verdana" w:hAnsi="Verdana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621" w:type="dxa"/>
          </w:tcPr>
          <w:p w14:paraId="713131E1" w14:textId="79188D3E" w:rsidR="00BB65AF" w:rsidRPr="00BA775A" w:rsidRDefault="00BB65AF" w:rsidP="00BB65AF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15 </w:t>
            </w:r>
            <w:proofErr w:type="spellStart"/>
            <w:r w:rsidRPr="00BB65AF">
              <w:rPr>
                <w:rFonts w:ascii="Verdana" w:hAnsi="Verdana"/>
                <w:b/>
                <w:sz w:val="18"/>
                <w:szCs w:val="18"/>
              </w:rPr>
              <w:t>November</w:t>
            </w:r>
            <w:proofErr w:type="spellEnd"/>
            <w:r w:rsidRPr="007E5A7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E5A77">
              <w:rPr>
                <w:rFonts w:ascii="Verdana" w:hAnsi="Verdana"/>
                <w:b/>
                <w:sz w:val="18"/>
                <w:szCs w:val="18"/>
              </w:rPr>
              <w:t xml:space="preserve">2034 </w:t>
            </w:r>
          </w:p>
        </w:tc>
      </w:tr>
    </w:tbl>
    <w:p w14:paraId="0ACF164C" w14:textId="77777777" w:rsidR="00900331" w:rsidRDefault="00900331" w:rsidP="00E04756">
      <w:pPr>
        <w:pStyle w:val="Tekstpodstawowy"/>
        <w:spacing w:line="360" w:lineRule="auto"/>
        <w:rPr>
          <w:rFonts w:ascii="Verdana" w:hAnsi="Verdana"/>
          <w:color w:val="000000" w:themeColor="text1"/>
          <w:sz w:val="18"/>
          <w:szCs w:val="18"/>
          <w:lang w:val="en-GB"/>
        </w:rPr>
      </w:pPr>
    </w:p>
    <w:sectPr w:rsidR="00900331" w:rsidSect="002D4AC8"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418" w:bottom="198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8FB8" w14:textId="77777777" w:rsidR="004D7A88" w:rsidRDefault="004D7A88" w:rsidP="0086331F">
      <w:pPr>
        <w:spacing w:after="0" w:line="240" w:lineRule="auto"/>
      </w:pPr>
      <w:r>
        <w:separator/>
      </w:r>
    </w:p>
  </w:endnote>
  <w:endnote w:type="continuationSeparator" w:id="0">
    <w:p w14:paraId="581BB16C" w14:textId="77777777" w:rsidR="004D7A88" w:rsidRDefault="004D7A88" w:rsidP="008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911D" w14:textId="77777777" w:rsidR="00726330" w:rsidRDefault="004147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94409A4" wp14:editId="12329ABE">
          <wp:simplePos x="0" y="0"/>
          <wp:positionH relativeFrom="column">
            <wp:posOffset>-1372235</wp:posOffset>
          </wp:positionH>
          <wp:positionV relativeFrom="paragraph">
            <wp:posOffset>-465455</wp:posOffset>
          </wp:positionV>
          <wp:extent cx="7564755" cy="1068705"/>
          <wp:effectExtent l="0" t="0" r="0" b="0"/>
          <wp:wrapNone/>
          <wp:docPr id="1" name="Obraz 1" descr="papier firmowy nowe logo ogoln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pier firmowy nowe logo ogoln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34CE" w14:textId="77777777" w:rsidR="00726330" w:rsidRDefault="004147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C8C4F9E" wp14:editId="3DD72C73">
          <wp:simplePos x="0" y="0"/>
          <wp:positionH relativeFrom="column">
            <wp:posOffset>-826770</wp:posOffset>
          </wp:positionH>
          <wp:positionV relativeFrom="paragraph">
            <wp:posOffset>-459740</wp:posOffset>
          </wp:positionV>
          <wp:extent cx="7564755" cy="1068705"/>
          <wp:effectExtent l="0" t="0" r="0" b="0"/>
          <wp:wrapNone/>
          <wp:docPr id="3" name="Obraz 3" descr="papier firmowy nowe logo ogol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ier firmowy nowe logo ogoln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8411" w14:textId="77777777" w:rsidR="004D7A88" w:rsidRDefault="004D7A88" w:rsidP="0086331F">
      <w:pPr>
        <w:spacing w:after="0" w:line="240" w:lineRule="auto"/>
      </w:pPr>
      <w:r>
        <w:separator/>
      </w:r>
    </w:p>
  </w:footnote>
  <w:footnote w:type="continuationSeparator" w:id="0">
    <w:p w14:paraId="62414397" w14:textId="77777777" w:rsidR="004D7A88" w:rsidRDefault="004D7A88" w:rsidP="0086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6418" w14:textId="77777777" w:rsidR="00726330" w:rsidRPr="00D070CB" w:rsidRDefault="004147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A672D69" wp14:editId="2345EC70">
          <wp:simplePos x="0" y="0"/>
          <wp:positionH relativeFrom="column">
            <wp:posOffset>-835025</wp:posOffset>
          </wp:positionH>
          <wp:positionV relativeFrom="paragraph">
            <wp:posOffset>-447040</wp:posOffset>
          </wp:positionV>
          <wp:extent cx="7564755" cy="1068705"/>
          <wp:effectExtent l="0" t="0" r="0" b="0"/>
          <wp:wrapNone/>
          <wp:docPr id="2" name="Obraz 2" descr="papier firmowy nowe logo ogoln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ier firmowy nowe logo ogoln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621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48D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6E7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EC8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149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E6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1CE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2F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4F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FC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3B6679"/>
    <w:multiLevelType w:val="hybridMultilevel"/>
    <w:tmpl w:val="1D6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63289"/>
    <w:multiLevelType w:val="hybridMultilevel"/>
    <w:tmpl w:val="95D2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95999">
    <w:abstractNumId w:val="8"/>
  </w:num>
  <w:num w:numId="2" w16cid:durableId="376470589">
    <w:abstractNumId w:val="3"/>
  </w:num>
  <w:num w:numId="3" w16cid:durableId="1273439801">
    <w:abstractNumId w:val="2"/>
  </w:num>
  <w:num w:numId="4" w16cid:durableId="962344151">
    <w:abstractNumId w:val="1"/>
  </w:num>
  <w:num w:numId="5" w16cid:durableId="1627395319">
    <w:abstractNumId w:val="0"/>
  </w:num>
  <w:num w:numId="6" w16cid:durableId="1181554824">
    <w:abstractNumId w:val="9"/>
  </w:num>
  <w:num w:numId="7" w16cid:durableId="1297443725">
    <w:abstractNumId w:val="7"/>
  </w:num>
  <w:num w:numId="8" w16cid:durableId="2122147900">
    <w:abstractNumId w:val="6"/>
  </w:num>
  <w:num w:numId="9" w16cid:durableId="1838417998">
    <w:abstractNumId w:val="5"/>
  </w:num>
  <w:num w:numId="10" w16cid:durableId="1416438066">
    <w:abstractNumId w:val="4"/>
  </w:num>
  <w:num w:numId="11" w16cid:durableId="1253665926">
    <w:abstractNumId w:val="10"/>
  </w:num>
  <w:num w:numId="12" w16cid:durableId="4743029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34"/>
    <w:rsid w:val="000005D7"/>
    <w:rsid w:val="000017CC"/>
    <w:rsid w:val="0000614A"/>
    <w:rsid w:val="000126B8"/>
    <w:rsid w:val="00014876"/>
    <w:rsid w:val="0001646B"/>
    <w:rsid w:val="00021FAA"/>
    <w:rsid w:val="00030644"/>
    <w:rsid w:val="00031F07"/>
    <w:rsid w:val="00046A72"/>
    <w:rsid w:val="00053CD6"/>
    <w:rsid w:val="0006763E"/>
    <w:rsid w:val="00085892"/>
    <w:rsid w:val="0008595D"/>
    <w:rsid w:val="00085AE6"/>
    <w:rsid w:val="000861D3"/>
    <w:rsid w:val="00091B1E"/>
    <w:rsid w:val="000A0E14"/>
    <w:rsid w:val="000A4972"/>
    <w:rsid w:val="000B5484"/>
    <w:rsid w:val="000C0BC5"/>
    <w:rsid w:val="000D1033"/>
    <w:rsid w:val="000E6EDA"/>
    <w:rsid w:val="00101EFE"/>
    <w:rsid w:val="00104A93"/>
    <w:rsid w:val="00107B03"/>
    <w:rsid w:val="00131307"/>
    <w:rsid w:val="001403A3"/>
    <w:rsid w:val="00143AD5"/>
    <w:rsid w:val="00147200"/>
    <w:rsid w:val="00157183"/>
    <w:rsid w:val="00162047"/>
    <w:rsid w:val="00166AFA"/>
    <w:rsid w:val="001838AC"/>
    <w:rsid w:val="0018762D"/>
    <w:rsid w:val="001A2DE5"/>
    <w:rsid w:val="001C6A53"/>
    <w:rsid w:val="001E1D11"/>
    <w:rsid w:val="001E741A"/>
    <w:rsid w:val="001E7967"/>
    <w:rsid w:val="001F4E4B"/>
    <w:rsid w:val="00205E34"/>
    <w:rsid w:val="002139B8"/>
    <w:rsid w:val="0022626B"/>
    <w:rsid w:val="002547DE"/>
    <w:rsid w:val="00256619"/>
    <w:rsid w:val="00257EEA"/>
    <w:rsid w:val="00267453"/>
    <w:rsid w:val="00270F08"/>
    <w:rsid w:val="00284EB2"/>
    <w:rsid w:val="00297051"/>
    <w:rsid w:val="002B324F"/>
    <w:rsid w:val="002B6690"/>
    <w:rsid w:val="002C6603"/>
    <w:rsid w:val="002D169C"/>
    <w:rsid w:val="002D4AC8"/>
    <w:rsid w:val="002E4242"/>
    <w:rsid w:val="003014D9"/>
    <w:rsid w:val="00304EA8"/>
    <w:rsid w:val="00306713"/>
    <w:rsid w:val="0030768A"/>
    <w:rsid w:val="00310028"/>
    <w:rsid w:val="00314AF9"/>
    <w:rsid w:val="00325FC2"/>
    <w:rsid w:val="00332E5C"/>
    <w:rsid w:val="0036347E"/>
    <w:rsid w:val="00366FBC"/>
    <w:rsid w:val="00377A1F"/>
    <w:rsid w:val="003818CA"/>
    <w:rsid w:val="003C10BA"/>
    <w:rsid w:val="003C7D30"/>
    <w:rsid w:val="003D38F8"/>
    <w:rsid w:val="003D7D8D"/>
    <w:rsid w:val="003F1C64"/>
    <w:rsid w:val="00404F5A"/>
    <w:rsid w:val="004053F2"/>
    <w:rsid w:val="00414720"/>
    <w:rsid w:val="00414C09"/>
    <w:rsid w:val="00436B8E"/>
    <w:rsid w:val="00443FD2"/>
    <w:rsid w:val="00455207"/>
    <w:rsid w:val="004646C3"/>
    <w:rsid w:val="00465246"/>
    <w:rsid w:val="00472569"/>
    <w:rsid w:val="004869A7"/>
    <w:rsid w:val="004944AF"/>
    <w:rsid w:val="004A14DF"/>
    <w:rsid w:val="004A2018"/>
    <w:rsid w:val="004D14AE"/>
    <w:rsid w:val="004D1FAC"/>
    <w:rsid w:val="004D2B16"/>
    <w:rsid w:val="004D4CA5"/>
    <w:rsid w:val="004D78A3"/>
    <w:rsid w:val="004D7A88"/>
    <w:rsid w:val="00550A86"/>
    <w:rsid w:val="0055293F"/>
    <w:rsid w:val="005578BF"/>
    <w:rsid w:val="00564767"/>
    <w:rsid w:val="005673C3"/>
    <w:rsid w:val="005761DB"/>
    <w:rsid w:val="00585663"/>
    <w:rsid w:val="005929A6"/>
    <w:rsid w:val="00625FB7"/>
    <w:rsid w:val="00630206"/>
    <w:rsid w:val="00634EB0"/>
    <w:rsid w:val="00641855"/>
    <w:rsid w:val="00647FEE"/>
    <w:rsid w:val="006514C2"/>
    <w:rsid w:val="0066601C"/>
    <w:rsid w:val="0066737D"/>
    <w:rsid w:val="00671E45"/>
    <w:rsid w:val="00682ACC"/>
    <w:rsid w:val="0069610F"/>
    <w:rsid w:val="00697C82"/>
    <w:rsid w:val="006B30B6"/>
    <w:rsid w:val="006E17B0"/>
    <w:rsid w:val="006E7FC9"/>
    <w:rsid w:val="006F2760"/>
    <w:rsid w:val="00703F14"/>
    <w:rsid w:val="00704B87"/>
    <w:rsid w:val="007146F0"/>
    <w:rsid w:val="0071556B"/>
    <w:rsid w:val="00723C6A"/>
    <w:rsid w:val="00726330"/>
    <w:rsid w:val="0074323B"/>
    <w:rsid w:val="007445CA"/>
    <w:rsid w:val="00747ED2"/>
    <w:rsid w:val="00752C27"/>
    <w:rsid w:val="00761CF5"/>
    <w:rsid w:val="00770378"/>
    <w:rsid w:val="007706B2"/>
    <w:rsid w:val="007942EC"/>
    <w:rsid w:val="007A1408"/>
    <w:rsid w:val="007A4A4B"/>
    <w:rsid w:val="007A609C"/>
    <w:rsid w:val="007B10FA"/>
    <w:rsid w:val="007B762A"/>
    <w:rsid w:val="007C4D3F"/>
    <w:rsid w:val="007C6B5B"/>
    <w:rsid w:val="007E12E4"/>
    <w:rsid w:val="007E28D3"/>
    <w:rsid w:val="007E2DFA"/>
    <w:rsid w:val="007E4D5B"/>
    <w:rsid w:val="007E7816"/>
    <w:rsid w:val="007E7961"/>
    <w:rsid w:val="007F6251"/>
    <w:rsid w:val="00805D42"/>
    <w:rsid w:val="0080731C"/>
    <w:rsid w:val="0081548E"/>
    <w:rsid w:val="00815D86"/>
    <w:rsid w:val="00817133"/>
    <w:rsid w:val="0083037E"/>
    <w:rsid w:val="00835688"/>
    <w:rsid w:val="00835AE5"/>
    <w:rsid w:val="00847947"/>
    <w:rsid w:val="0086331F"/>
    <w:rsid w:val="008774A1"/>
    <w:rsid w:val="00884BC3"/>
    <w:rsid w:val="00886576"/>
    <w:rsid w:val="008974A6"/>
    <w:rsid w:val="00897E62"/>
    <w:rsid w:val="008A3532"/>
    <w:rsid w:val="008B19AE"/>
    <w:rsid w:val="008D4EC5"/>
    <w:rsid w:val="008E167A"/>
    <w:rsid w:val="00900331"/>
    <w:rsid w:val="0090153F"/>
    <w:rsid w:val="0090350F"/>
    <w:rsid w:val="00904D61"/>
    <w:rsid w:val="00906763"/>
    <w:rsid w:val="009249AA"/>
    <w:rsid w:val="009343C4"/>
    <w:rsid w:val="0095659A"/>
    <w:rsid w:val="00957051"/>
    <w:rsid w:val="00967834"/>
    <w:rsid w:val="00977CE4"/>
    <w:rsid w:val="00981F8E"/>
    <w:rsid w:val="009820C1"/>
    <w:rsid w:val="00986171"/>
    <w:rsid w:val="009861C9"/>
    <w:rsid w:val="009956A2"/>
    <w:rsid w:val="009C2B5C"/>
    <w:rsid w:val="009D6AA4"/>
    <w:rsid w:val="009E3B7C"/>
    <w:rsid w:val="009F77EE"/>
    <w:rsid w:val="00A04CFC"/>
    <w:rsid w:val="00A1617A"/>
    <w:rsid w:val="00A42D71"/>
    <w:rsid w:val="00A4511D"/>
    <w:rsid w:val="00A521EC"/>
    <w:rsid w:val="00A60F7C"/>
    <w:rsid w:val="00A75177"/>
    <w:rsid w:val="00A85B76"/>
    <w:rsid w:val="00A87041"/>
    <w:rsid w:val="00AB0ED8"/>
    <w:rsid w:val="00AE68CA"/>
    <w:rsid w:val="00AF3CD1"/>
    <w:rsid w:val="00AF4D81"/>
    <w:rsid w:val="00B00B34"/>
    <w:rsid w:val="00B01CD0"/>
    <w:rsid w:val="00B035B0"/>
    <w:rsid w:val="00B0368C"/>
    <w:rsid w:val="00B15C76"/>
    <w:rsid w:val="00B23471"/>
    <w:rsid w:val="00B40D95"/>
    <w:rsid w:val="00B443C0"/>
    <w:rsid w:val="00B50948"/>
    <w:rsid w:val="00B72AB8"/>
    <w:rsid w:val="00B750C2"/>
    <w:rsid w:val="00B80E79"/>
    <w:rsid w:val="00B855DC"/>
    <w:rsid w:val="00B86A9E"/>
    <w:rsid w:val="00B97AB4"/>
    <w:rsid w:val="00BB65AF"/>
    <w:rsid w:val="00BD0E82"/>
    <w:rsid w:val="00BD2210"/>
    <w:rsid w:val="00BE2A39"/>
    <w:rsid w:val="00BF5581"/>
    <w:rsid w:val="00BF6055"/>
    <w:rsid w:val="00C05148"/>
    <w:rsid w:val="00C1514A"/>
    <w:rsid w:val="00C27D71"/>
    <w:rsid w:val="00C3508E"/>
    <w:rsid w:val="00C45E84"/>
    <w:rsid w:val="00C47F1D"/>
    <w:rsid w:val="00C50DC1"/>
    <w:rsid w:val="00C52140"/>
    <w:rsid w:val="00C60D5B"/>
    <w:rsid w:val="00CA0473"/>
    <w:rsid w:val="00CA10F3"/>
    <w:rsid w:val="00CA5DF2"/>
    <w:rsid w:val="00CB07DA"/>
    <w:rsid w:val="00CC54CE"/>
    <w:rsid w:val="00CC618C"/>
    <w:rsid w:val="00CF4081"/>
    <w:rsid w:val="00CF75FF"/>
    <w:rsid w:val="00D0298E"/>
    <w:rsid w:val="00D070CB"/>
    <w:rsid w:val="00D070F8"/>
    <w:rsid w:val="00D3641B"/>
    <w:rsid w:val="00D36DA4"/>
    <w:rsid w:val="00D43B8C"/>
    <w:rsid w:val="00D56C3F"/>
    <w:rsid w:val="00D60338"/>
    <w:rsid w:val="00D62C6D"/>
    <w:rsid w:val="00D649BD"/>
    <w:rsid w:val="00D954D0"/>
    <w:rsid w:val="00DB4239"/>
    <w:rsid w:val="00DB70B1"/>
    <w:rsid w:val="00DC124A"/>
    <w:rsid w:val="00DD1CCD"/>
    <w:rsid w:val="00DD6E0A"/>
    <w:rsid w:val="00DD7515"/>
    <w:rsid w:val="00DF142E"/>
    <w:rsid w:val="00E04756"/>
    <w:rsid w:val="00E0647F"/>
    <w:rsid w:val="00E070B8"/>
    <w:rsid w:val="00E11BD8"/>
    <w:rsid w:val="00E16F21"/>
    <w:rsid w:val="00E47833"/>
    <w:rsid w:val="00E57EC9"/>
    <w:rsid w:val="00E713D5"/>
    <w:rsid w:val="00E81440"/>
    <w:rsid w:val="00EA670C"/>
    <w:rsid w:val="00EC27F4"/>
    <w:rsid w:val="00EE7380"/>
    <w:rsid w:val="00EF4E65"/>
    <w:rsid w:val="00F013CC"/>
    <w:rsid w:val="00F12B86"/>
    <w:rsid w:val="00F2301B"/>
    <w:rsid w:val="00F25D90"/>
    <w:rsid w:val="00F3354C"/>
    <w:rsid w:val="00F33FA1"/>
    <w:rsid w:val="00F4690E"/>
    <w:rsid w:val="00F65265"/>
    <w:rsid w:val="00F67FAA"/>
    <w:rsid w:val="00F75DC0"/>
    <w:rsid w:val="00F7751E"/>
    <w:rsid w:val="00F82160"/>
    <w:rsid w:val="00FA0376"/>
    <w:rsid w:val="00FA1695"/>
    <w:rsid w:val="00FB10A7"/>
    <w:rsid w:val="00FB4C88"/>
    <w:rsid w:val="00FC3ED2"/>
    <w:rsid w:val="00FE58C9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BB733E3"/>
  <w15:chartTrackingRefBased/>
  <w15:docId w15:val="{71E96A12-FB53-4147-B320-BD9E9D1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31F"/>
  </w:style>
  <w:style w:type="paragraph" w:styleId="Stopka">
    <w:name w:val="footer"/>
    <w:basedOn w:val="Normalny"/>
    <w:link w:val="Stopka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31F"/>
  </w:style>
  <w:style w:type="paragraph" w:styleId="Bezodstpw">
    <w:name w:val="No Spacing"/>
    <w:link w:val="BezodstpwZnak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4A14D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14D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d9569de3-fae5-4e2d-a5c1-e0a5a3c84173" value=""/>
</sisl>
</file>

<file path=customXml/itemProps1.xml><?xml version="1.0" encoding="utf-8"?>
<ds:datastoreItem xmlns:ds="http://schemas.openxmlformats.org/officeDocument/2006/customXml" ds:itemID="{C331FF1C-6794-42F8-94F1-A265DE8DD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C5F2A-2607-4BED-A206-AAC69F5DFC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>#Kategoria: [Wewnętrzne/Nie zawiera danych osobowych]# </cp:keywords>
  <cp:lastModifiedBy>Konieczna-Cichosz Ewa</cp:lastModifiedBy>
  <cp:revision>3</cp:revision>
  <cp:lastPrinted>2020-04-08T14:14:00Z</cp:lastPrinted>
  <dcterms:created xsi:type="dcterms:W3CDTF">2023-12-20T20:35:00Z</dcterms:created>
  <dcterms:modified xsi:type="dcterms:W3CDTF">2023-12-20T20:41:00Z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af822642-0fb0-49ea-aeed-93ecf0a8a8fb</vt:lpwstr>
  </property>
  <property fmtid="{D5CDD505-2E9C-101B-9397-08002B2CF9AE}" pid="3" name="bjSaver">
    <vt:lpwstr>ZhlGlEtK2HihPXwZ6I3/FDaBRnogGAGC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5" name="bjDocumentLabelXML-0">
    <vt:lpwstr>ames.com/2008/01/sie/internal/label"&gt;&lt;element uid="697367d0-0d11-4d4e-80a2-256155fcabe6" value="" /&gt;&lt;element uid="d9569de3-fae5-4e2d-a5c1-e0a5a3c84173" value="" /&gt;&lt;/sisl&gt;</vt:lpwstr>
  </property>
  <property fmtid="{D5CDD505-2E9C-101B-9397-08002B2CF9AE}" pid="6" name="bjDocumentSecurityLabel">
    <vt:lpwstr>Kategoria: Wewnętrzne/Nie zawiera danych osobowych</vt:lpwstr>
  </property>
</Properties>
</file>